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9F0" w:rsidRDefault="000559F0">
      <w:pPr>
        <w:rPr>
          <w:noProof/>
        </w:rPr>
      </w:pPr>
    </w:p>
    <w:p w:rsidR="000559F0" w:rsidRDefault="000559F0">
      <w:pPr>
        <w:rPr>
          <w:noProof/>
        </w:rPr>
      </w:pPr>
    </w:p>
    <w:p w:rsidR="0031126D" w:rsidRDefault="0031126D" w:rsidP="00F02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Harmonogram udzielonych wsparć w projekcie</w:t>
      </w:r>
    </w:p>
    <w:p w:rsidR="0031126D" w:rsidRDefault="0031126D" w:rsidP="00F02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„Aktywizacja osób młodych pozostających bez pracy w powiecie kolneńskim IV”  POWER w 2018roku</w:t>
      </w:r>
    </w:p>
    <w:p w:rsidR="00F02CFF" w:rsidRDefault="00F02CFF" w:rsidP="00F02C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5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8"/>
        <w:gridCol w:w="1755"/>
        <w:gridCol w:w="1843"/>
        <w:gridCol w:w="1984"/>
        <w:gridCol w:w="1798"/>
        <w:gridCol w:w="11"/>
        <w:gridCol w:w="1168"/>
        <w:gridCol w:w="992"/>
        <w:gridCol w:w="10"/>
        <w:gridCol w:w="982"/>
        <w:gridCol w:w="10"/>
        <w:gridCol w:w="983"/>
        <w:gridCol w:w="10"/>
        <w:gridCol w:w="17"/>
        <w:gridCol w:w="965"/>
        <w:gridCol w:w="992"/>
        <w:gridCol w:w="851"/>
        <w:gridCol w:w="10"/>
      </w:tblGrid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C0C0C0"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Forma wsparcia</w:t>
            </w:r>
          </w:p>
        </w:tc>
        <w:tc>
          <w:tcPr>
            <w:tcW w:w="1843" w:type="dxa"/>
            <w:gridSpan w:val="2"/>
            <w:shd w:val="clear" w:color="000000" w:fill="C0C0C0"/>
            <w:hideMark/>
          </w:tcPr>
          <w:p w:rsidR="005D4982" w:rsidRPr="00070E1A" w:rsidRDefault="002C4D4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P</w:t>
            </w:r>
            <w:r w:rsidR="005D4982" w:rsidRPr="00070E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racodawc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43" w:type="dxa"/>
            <w:shd w:val="clear" w:color="000000" w:fill="C0C0C0"/>
            <w:hideMark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Stanowisko</w:t>
            </w:r>
          </w:p>
        </w:tc>
        <w:tc>
          <w:tcPr>
            <w:tcW w:w="1984" w:type="dxa"/>
            <w:shd w:val="clear" w:color="000000" w:fill="C0C0C0"/>
            <w:hideMark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1798" w:type="dxa"/>
            <w:shd w:val="clear" w:color="000000" w:fill="C0C0C0"/>
            <w:hideMark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Miejsce odbywania stażu</w:t>
            </w:r>
            <w:r w:rsidR="002C4D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/prac interwencyjnych</w:t>
            </w:r>
          </w:p>
        </w:tc>
        <w:tc>
          <w:tcPr>
            <w:tcW w:w="1179" w:type="dxa"/>
            <w:gridSpan w:val="2"/>
            <w:shd w:val="clear" w:color="000000" w:fill="C0C0C0"/>
            <w:hideMark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Nr umowy</w:t>
            </w:r>
          </w:p>
        </w:tc>
        <w:tc>
          <w:tcPr>
            <w:tcW w:w="992" w:type="dxa"/>
            <w:shd w:val="clear" w:color="000000" w:fill="C0C0C0"/>
            <w:hideMark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Godz.  pracy</w:t>
            </w:r>
          </w:p>
        </w:tc>
        <w:tc>
          <w:tcPr>
            <w:tcW w:w="992" w:type="dxa"/>
            <w:gridSpan w:val="2"/>
            <w:shd w:val="clear" w:color="000000" w:fill="C0C0C0"/>
            <w:hideMark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1020" w:type="dxa"/>
            <w:gridSpan w:val="4"/>
            <w:shd w:val="clear" w:color="000000" w:fill="C0C0C0"/>
            <w:hideMark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Początek </w:t>
            </w:r>
            <w:r w:rsidR="002C4D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umowy</w:t>
            </w:r>
          </w:p>
        </w:tc>
        <w:tc>
          <w:tcPr>
            <w:tcW w:w="965" w:type="dxa"/>
            <w:shd w:val="clear" w:color="000000" w:fill="C0C0C0"/>
            <w:hideMark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Koniec </w:t>
            </w:r>
            <w:r w:rsidR="002C4D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umowy</w:t>
            </w:r>
          </w:p>
        </w:tc>
        <w:tc>
          <w:tcPr>
            <w:tcW w:w="992" w:type="dxa"/>
            <w:shd w:val="clear" w:color="000000" w:fill="C0C0C0"/>
            <w:hideMark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Data zakończenia udziału w projekcie</w:t>
            </w:r>
          </w:p>
        </w:tc>
        <w:tc>
          <w:tcPr>
            <w:tcW w:w="851" w:type="dxa"/>
            <w:shd w:val="clear" w:color="000000" w:fill="C0C0C0"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do spraw rachunkowości i księgowości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/18/0003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EF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E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E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18.01.2018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E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E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E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/18/0005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18.01.2018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Gimnazjum im. Papieża Jana Pawła II  w Małym Płocku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Kochanowskiego 25, 18-516 Mały Płock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Kochanowskiego 25, 18-516 Mały Płock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FHU "HYDMAR", Mariusz Wróblewski,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Konstytucji 3 Maja 66 m. 8,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z Oddziałami Integracyjnymi w Turośli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biblioteczny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Salon Fryzjerski FINEZJA Kamil Kobus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Fryzjer męski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Łomżyńska 5, 18-520 Stawiski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Łomżyńska 5, 18-520 Stawiski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Gimnazjum z Oddziałami Integracyjnymi im. Adama Mickiewicza w Turośli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28a, 18-525 Turośl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28a, 18-525 Turośl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/18/0024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735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 Kolno Spółka Akcyjna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Operator maszyn do obróbki skrawaniem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56,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56,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/18/0026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22:00-06:00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705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 Kolno Spółka Akcyjna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Operator maszyn do obróbki skrawaniem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56,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56,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/18/0026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22:00-06:00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3A4E9F">
            <w:pPr>
              <w:spacing w:after="0" w:line="240" w:lineRule="auto"/>
              <w:ind w:left="-2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Apteka ,,Panaceum"  Jadwiga Janocha,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 apteczna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/18/0028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Turośl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Sekretarka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49, 18-525 Turośl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49, 18-525 Turośl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/18/0034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Turośl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Sekretarka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49, 18-525 Turośl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49, 18-525 Turośl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/18/0034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Naprawa i Sprzedaż Sprzętu AGD M. Samul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Monter sprzętu gospodarstwa domowego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46B,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46B,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/18/0036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Miasta 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/18/0037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Myjnia Samochodowa  Zofia </w:t>
            </w:r>
            <w:proofErr w:type="spellStart"/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Pikulińska</w:t>
            </w:r>
            <w:proofErr w:type="spellEnd"/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Operator myjni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46F,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46F,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/18/0038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Gminny Ośrodek Kultury w Turośli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Akacjowa 2, 18-525 Turośl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Akacjowa 2, 18-525 Turośl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Salon Urody Agnes Laskowska Agnieszka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Recepcjonista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Łomżyńska 4C, 18-520 Stawiski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Łomżyńska 4C, 18-520 Stawiski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/18/0041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/18/0043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Niepubliczne Przedszkole "Bajkowy Świat"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Opiekunka w żłobku / klubie dziecięcym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/18/0045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w Ksebkach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Ogrodnik terenów zieleni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Ksebki 38, 18-525 Ksebki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Ksebki 38, 18-525 Ksebki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/18/0046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INSTALATORSTWO ELEKTRYCZNE MICHAŁ PARZYCH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Elektromonter instalacji elektrycznych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Kol. Dziedzice 2, 18-416 Zbójna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Kol. Dziedzice 2, 18-416 Zbójna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/18/0047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Miasta 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/18/0048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Kwiaciarnia i Ogrodnictwo Grudziński Jan Adam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pl. Wolności 26,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pl. Wolności 26,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/18/0050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Zakład Usługowy - Teleradiomechanika w Kolnie, Jan </w:t>
            </w:r>
            <w:proofErr w:type="spellStart"/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Pikuliński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Dąbrowskiej 6 m. 31,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Sosnowa 10,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/18/0052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Sklep Zoologiczno-Wędkarski Usługi Szklarskie Produkcja Akwariów Dorota Bąk w Kolnie 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Szklarz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Kard. Stefana Wyszyńskiego 8,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11,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/18/0053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/18/0055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210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08.04.2018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21057A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/18/0055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Bank Spółdzielczy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/18/0057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MEDI-KOL Al-</w:t>
            </w:r>
            <w:proofErr w:type="spellStart"/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Murtatha</w:t>
            </w:r>
            <w:proofErr w:type="spellEnd"/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Prusinowski Spółka Jawna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Recepcjonista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Wincentego Witosa 3A m. 5,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Wincentego Witosa 3A m. 5,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/18/0058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Salon Fryzjersko-Kosmetyczny " U Edyty " Edyta Gardocka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Fryzjer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Wiejska 1, 18-520 Stawiski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Wiejska 1, 18-520 Stawiski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/18/0059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Mieszkaniowa Lokatorsko-Własnościowa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Ciepła 3,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Ciepła 3,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Powiatowy Zespół Obsługi Oświaty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Teofila Kubraka 6,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/18/0074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02.02.2018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05.02.2018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04.08.2018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Izba Administracji Skarbowej (dawniej Izba Skarbowa w Białymstoku)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Słonimska 1, 15-026 Białystok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/18/0076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02.02.2018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05.02.2018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04.08.2018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EWITOM Ewelina Kuklińska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Kosmetyczka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38A,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38A,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/18/0078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Biuro Rachunkowe Doradztwo Podatkowe Zofia Zalewska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do spraw rachunkowości i księgowości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Plac Wolności 43,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Plac Wolności 43,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/18/0079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Miasta 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/18/0080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1F31AF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29.04.2018</w:t>
            </w:r>
            <w:r w:rsidR="005D4982"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8E4A9D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Hurtownia P.H.U. "PAPIRUS" Danuta Nadolna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/18/0081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Handel Artykułami Przemysłowymi </w:t>
            </w:r>
            <w:proofErr w:type="spellStart"/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S.C.Krzysztof</w:t>
            </w:r>
            <w:proofErr w:type="spellEnd"/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Stanisławski, Iwona Kiełczewska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Konopnickiej 26,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ul.Aleja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Józefa Piłsudskiego 127, 18-400 Łomża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/18/0082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720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Sklep Spożywczo-Przemysłowy Usługi Transportowe Grażyna Filipkowska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Sobieskiego 38,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Sobieskiego 38,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/18/0083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152F01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152F01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Piekarnia KRASKA  K. Karwowska-Dołęga, G. Dołęga </w:t>
            </w:r>
            <w:proofErr w:type="spellStart"/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Sp.J</w:t>
            </w:r>
            <w:proofErr w:type="spellEnd"/>
            <w:r w:rsidRP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w Łomży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Aleja Legionów 145a, 18-400 Łomża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 Witosa 3a,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/18/0084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Handel Artykułami Przemysłowymi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S.C.Krzysztof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Stanisławski, Iwona Kiełczewska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Konopnickiej 26,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Plac Wolności 31,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/18/0085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J.Dz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Serwis Jacek Dziekoński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Konopnickiej 10,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Konopnickiej 10,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/18/0086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JAREKS Jarosław Marchewka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Gen. Władysława Sikorskiego 2 m. 21,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Gen. Władysława Sikorskiego 2 m. 21,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/18/0087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Usługi Remontowo - Budowlane Edward Chludziński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Monter stolarki budowlanej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Konopnickiej 3, 18-516 Rogienice Wielkie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Konopnickiej 3, 18-516 Rogienice Wielkie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/18/0088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/18/0089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/18/0089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/18/0089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Agro-Polbud  Andrzej Kozikowski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50,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50,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/18/0094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Usługi Remontowo Budowlane Jakub Witkowski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Wincentego Witosa 3A m. 55,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Wincentego Witosa 3A m. 55,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/18/0099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Sklep Mięsny "U Mańka", Banach Marian,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46M,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46M,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/18/0101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AFRODYTA Salon Urody Hanna Chludzińska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Kosmetyczka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/18/0103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Salon Fryzjerski Damsko-Męski Bożena Truszkowska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Ekspedient w punkcie usługowym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Furmańska 4, 18-520 Stawiski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Furmańska 4, 18-520 Stawiski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/18/0106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/18/0120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/18/0120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Niepubliczne Przedszkole "Bajkowy Świat"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Asystent nauczyciela przedszkola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/18/0121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Apteki Rodzinne Paweł Kozioł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Sp.J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 apteczna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Sybiraków 20 B/1a, 18-400 Łomża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Księżnej Anny 29 m. 1, 18-400 Łomża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/18/0123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8E4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30.06.2018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8E4A9D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Sklep Rybny "PSTRĄG" Klaudia Świderska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46M,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46M,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/18/0126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Biblioteka Publiczna Gminy Turośl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biblioteczny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Akacjowa 2, 18-525 Turośl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Leman 48, 18-525 Turośl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/18/0129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Miasta 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/18/0130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Podlaski Ośrodek Doradztwa Rolniczego w Szepietowie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Doradca rolniczy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Szepietowo, 18-210 Szepietowo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Senatorska 22,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/18/0131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w Wykowie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Woźny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Wykowo 14, 18-500 Wykowo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Wykowo 14, 18-500 Wykowo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/18/0132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Ogólny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Opiekun osoby starszej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/18/0133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07:2515-00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Środowiskowy Dom Samopomocy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Asystent osoby niepełnosprawnej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/18/0138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8E4A9D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15.08.2018</w:t>
            </w:r>
            <w:r w:rsidR="005D4982"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8E4A9D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PHU  Zbigniew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Podsiad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Kasjer handlowy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Czerwone 262, 18-500 Czerwone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24,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/18/0140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CENTRUM OBSŁUGI FIRM SPÓŁKA Z OGRANICZONĄ ODPOWIEDZIALNOŚCIĄ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Asystent do spraw księgowości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al. marsy. Józefa Piłsudskiego 58, 18-400 Łomża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al. marsy. Józefa Piłsudskiego 58, 18-400 Łomża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/18/0142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02.03.2018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/18/0143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02.03.2018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02.03.2018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Spółdzielnia Mleczarska "MLEKPOL" w Grajewie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mleczarski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Elewatorska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13, 19-200 Grajewo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Mickiewicza 34,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/18/0146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02.03.2018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05.03.2018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04.09.2018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COSMETIC CARE Katarzyna Chmielewska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obsługi technicznej biur, hoteli i innych obiektów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15A,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15A,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/18/0150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Wynajem i Sprzedaż Urządzeń Budowlanych, Agnieszka Dziekońska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Stanisława Krupki 24,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Stanisława Krupki 24,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/18/0152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ARiMR, Podlaski Oddział Regionalny w Łomży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Nowa 2, 18-400 Łomża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/18/0155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" MATEX "   Waldemar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Kulągowski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Glazurnik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Wincentego Witosa 21 m. 19,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Wincentego Witosa 21 m. 19,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/18/0157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Agro-Polbud  Andrzej Kozikowski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50,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50,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Sekretarka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/18/0161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Słodkie Atelier - Kamila Karczmarczyk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19,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19,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/18/0162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Powiatowa Stacja Sanitarno-Epidemiologiczna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/18/0163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Masarnia Kolno Dariusz Kurpiewski, Iwona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Rainko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S.C.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/18/0165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HORECO SPÓŁKA Z OGRANICZONĄ ODPOWIEDZIALNOŚCIĄ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Kelner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Plac Grzybowski 2 m. 21, 00-109 Warszawa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Strażacka 1,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/18/0166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Olmet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PPHU, Marcin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Olender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handlowiec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Rupin 2, 18-500 Rupin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Rupin 2, 18-500 Rupin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/18/0168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Supermarket Jagódka, Jadwiga Czerwińska,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Henryka Sienkiewicza 36,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Henryka Sienkiewicza 36,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/18/0169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P.H.U. Kazimierz Florczyk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Ładowacz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Polna 16,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ul.Targowa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2,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/18/0170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FHU "HYDMAR", Mariusz Wróblewski,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Konstytucji 3 Maja 66 m. 8,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/18/0172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15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31.05.2018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152F01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Anna Wilczewska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Haliszka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Koszarowa 30, 19-200 Grajewo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Sportowa 11,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/18/0174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/18/0175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Podlaska Izba Rolnicza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Wierzbowa 57, 16-070 Porosły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/18/0176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/18/0177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/18/0179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Agencja Reklamy i Modelek "ROBSON"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Grafik komputerowy DTP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Aleja Legionów 64, 18-400 Łomża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Aleja Legionów 64, 18-400 Łomża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/18/0182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Usługi Remontowo - Budowlane Łukasz Szulc,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Św. Floriana 28,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Św. Floriana 28,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/18/0184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HORECO SPÓŁKA Z OGRANICZONĄ ODPOWIEDZIALNOŚCIĄ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Recepcjonista hotelowy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Plac Grzybowski 2 m. 21, 00-109 Warszawa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Strażacka 1,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/18/0187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Zespół Szkolno-Przedszkolny w Stawiskach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Polowa 12, 18-520 Stawiski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Polowa 12, 18-520 Stawiski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/18/0193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Kancelaria Adwokacka TEMIDA S.C. Mirosław Truszkowski, Tomasz Truszkowski, Mariusz Krzysztof Truszkowski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Okopowa 1, 12-200 Pisz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Okopowa 1, 12-200 Pisz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/18/0197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Handel Artykułami Spożywczo-Przemysłowymi Marek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Stachelek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7, 18-525 Turośl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7, 18-525 Turośl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/18/0199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/18/0201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29.03.2018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Kolneński Ośrodek Kultury i Sportu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/18/0259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Teresa Grudzińska "Koral"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3, 18-525 Turośl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3, 18-525 Turośl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/18/0260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Hurtownia Spożywcza, Bar Smakosz Jan Samul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Kucharz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46B,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46B,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/18/0261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AimControllers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Maciej Góralczyk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Monter-elektronik - sprzęt komputerowy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Zabiele 184, 18-500 Zabiele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Zabiele 184, 18-500 Zabiele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/18/0263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21057A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14.05.2018</w:t>
            </w:r>
            <w:r w:rsidR="005D4982"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21057A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PHU Czerwiński, Wojciech Czerwiński,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Fakturzystka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Stanisława Krupki 92,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Targowa 5,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/18/0262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Miasta 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obsługi biura gdzie indziej niesklasyfikowani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/18/0264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Usługi Dekarskie i Remontowo-Budowlane "Piter", Korzeniste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Dekarz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Korzeniste 47, 18-516 Korzeniste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Korzeniste 47, 18-516 Korzeniste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/18/0265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"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Grutech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" Krzysztof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Grużewski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Ślusarz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Janowo 97, 18-500 Janowo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Janowo 97, 18-500 Janowo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/18/0266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SEBKOL Sebastian Zieliński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18 m. 58,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Księcia Janusza 18 m. 58,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/18/0267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Zespół Obsługi Placówek Oświatowych  w 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Opiekun dzieci na przejściach dla pieszych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/18/0268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9C2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17.10.2018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9C21DC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Turośl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49, 18-525 Turośl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Jana Pawła II 49, 18-525 Turośl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/18/0269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Sklep Obuwniczy Barbara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Okurowska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Plac Wolności 19,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Plac Wolności 19,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/18/0270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8E4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30.09.2018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8E4A9D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"Agrotechnik" Wojciech Dzięgielewski w Tafiłach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Tafiły 8, 18-520 Tafiły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Tafiły 8, 18-520 Tafiły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/18/0271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2105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05.06.2018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21057A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Kolno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/18/0272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9C2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17.10.2018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9C21DC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Biblioteka Publiczna w Czerwonem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Czerwone 50, 18-500 Czerwone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Czerwone 50, 18-500 Czerwone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/18/0273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Handel Artykułami Spożywczymi i Przemysłowymi  Wojciech Zieliński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Senatorska 22,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15,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/18/0276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13:00-21:00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PIZZERIA "GRUBY BENEK"- GRAŻYNA MARTYNOWICZ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Kelner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Romana Dmowskiego 1G, 18-400 Łomża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Romana Dmowskiego 1G, 18-400 Łomża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/18/0277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11:00-19:00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Gabinrt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Weterynaryjny "AMICUS" Grzegorz </w:t>
            </w: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Macioch</w:t>
            </w:r>
            <w:proofErr w:type="spellEnd"/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weterynarii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pl. Plac Jana Pawła II 13, 18-420 Jedwabne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pl. Plac Jana Pawła II 13, 18-420 Jedwabne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/18/0279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VISA -TEL Mariusz Pytel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Konsultant / agent sprzedaży bezpośredniej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Wolności 35 m. 1, 08-300 Sokołów Podlaski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51,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/18/0278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Biblioteka Publiczna Gminy Turośl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Bibliotekarz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Akacjowa 2, 18-525 Turośl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Akacjowa 2, 18-525 Turośl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/18/0281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Biuro Rachunkowe, Elżbieta Chojnowska w Stawiskach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Asystent do spraw księgowości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Projektowana 18, 18-520 Stawiski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Projektowana 18, 18-520 Stawiski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/18/0282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26.04.2018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Komenda Powiatowa Policji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29,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29,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/18/0302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14.05.2018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15.05.2018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14.11.2018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8E4A9D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02.09.2018</w:t>
            </w:r>
            <w:r w:rsidR="005D4982"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8E4A9D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5D4982" w:rsidRPr="00070E1A" w:rsidTr="002C4D42">
        <w:trPr>
          <w:gridAfter w:val="1"/>
          <w:wAfter w:w="10" w:type="dxa"/>
          <w:trHeight w:val="499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Gminny Ośrodek Pomocy Społecznej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/18/0324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30.05.2018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4982" w:rsidRPr="00070E1A" w:rsidTr="002C4D42">
        <w:trPr>
          <w:gridAfter w:val="1"/>
          <w:wAfter w:w="10" w:type="dxa"/>
          <w:trHeight w:val="333"/>
        </w:trPr>
        <w:tc>
          <w:tcPr>
            <w:tcW w:w="1134" w:type="dxa"/>
            <w:shd w:val="clear" w:color="000000" w:fill="FFFFFF"/>
          </w:tcPr>
          <w:p w:rsidR="005D4982" w:rsidRPr="00070E1A" w:rsidRDefault="005D4982" w:rsidP="00F02C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Kwiaciarnia i Ogrodnictwo Grudziński Jan Adam w Kolnie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pl. Wolności 26, 18-500 Kolno</w:t>
            </w:r>
          </w:p>
        </w:tc>
        <w:tc>
          <w:tcPr>
            <w:tcW w:w="1798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pl. Wolności 26, 18-500 Kolno</w:t>
            </w:r>
          </w:p>
        </w:tc>
        <w:tc>
          <w:tcPr>
            <w:tcW w:w="1179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/18/0325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gridSpan w:val="2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30.05.2018</w:t>
            </w:r>
          </w:p>
        </w:tc>
        <w:tc>
          <w:tcPr>
            <w:tcW w:w="1020" w:type="dxa"/>
            <w:gridSpan w:val="4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01.06.2018</w:t>
            </w:r>
          </w:p>
        </w:tc>
        <w:tc>
          <w:tcPr>
            <w:tcW w:w="965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30.11.2018</w:t>
            </w:r>
          </w:p>
        </w:tc>
        <w:tc>
          <w:tcPr>
            <w:tcW w:w="992" w:type="dxa"/>
            <w:shd w:val="clear" w:color="000000" w:fill="FFFFFF"/>
            <w:hideMark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shd w:val="clear" w:color="000000" w:fill="FFFFFF"/>
          </w:tcPr>
          <w:p w:rsidR="005D4982" w:rsidRPr="00070E1A" w:rsidRDefault="005D4982" w:rsidP="00F0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D32E1" w:rsidRPr="00070E1A" w:rsidTr="00294DDF">
        <w:trPr>
          <w:gridAfter w:val="1"/>
          <w:wAfter w:w="10" w:type="dxa"/>
          <w:trHeight w:val="333"/>
        </w:trPr>
        <w:tc>
          <w:tcPr>
            <w:tcW w:w="1134" w:type="dxa"/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3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PHU "Fajny Ciuszek", Danuta Grala w Kolnie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Kasjer handlowy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ul. Księcia Janusza I 40, </w:t>
            </w: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Plac Wolności 9, 18-500 Kolno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-17:00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28.06.2018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shd w:val="clear" w:color="000000" w:fill="FFFFFF"/>
          </w:tcPr>
          <w:p w:rsidR="008D32E1" w:rsidRPr="00070E1A" w:rsidRDefault="008D32E1" w:rsidP="008D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</w:tcPr>
          <w:p w:rsidR="008D32E1" w:rsidRPr="00070E1A" w:rsidRDefault="008D32E1" w:rsidP="008D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D32E1" w:rsidRPr="00070E1A" w:rsidTr="00294DDF">
        <w:trPr>
          <w:gridAfter w:val="1"/>
          <w:wAfter w:w="10" w:type="dxa"/>
          <w:trHeight w:val="333"/>
        </w:trPr>
        <w:tc>
          <w:tcPr>
            <w:tcW w:w="1134" w:type="dxa"/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3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Ośrodek Szkolenia Kierowców "PLUS" S.C.   w Kolnie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Technik prac biurowych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Kolejowa 3 A, 18-500 Kolno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Kolejowa 3 A, 18-500 Kolno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-16:00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28.06.2018</w:t>
            </w:r>
          </w:p>
        </w:tc>
        <w:tc>
          <w:tcPr>
            <w:tcW w:w="1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shd w:val="clear" w:color="000000" w:fill="FFFFFF"/>
          </w:tcPr>
          <w:p w:rsidR="008D32E1" w:rsidRPr="00070E1A" w:rsidRDefault="008D32E1" w:rsidP="008D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</w:tcPr>
          <w:p w:rsidR="008D32E1" w:rsidRPr="00070E1A" w:rsidRDefault="008D32E1" w:rsidP="008D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D32E1" w:rsidRPr="00070E1A" w:rsidTr="00294DDF">
        <w:trPr>
          <w:gridAfter w:val="1"/>
          <w:wAfter w:w="10" w:type="dxa"/>
          <w:trHeight w:val="333"/>
        </w:trPr>
        <w:tc>
          <w:tcPr>
            <w:tcW w:w="1134" w:type="dxa"/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3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DACHOMIS </w:t>
            </w:r>
            <w:proofErr w:type="spellStart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s.c</w:t>
            </w:r>
            <w:proofErr w:type="spellEnd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S. Rogiński i </w:t>
            </w:r>
            <w:proofErr w:type="spellStart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B.Rogińska</w:t>
            </w:r>
            <w:proofErr w:type="spellEnd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Zabiele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Kelner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Zabiele 229, 18-500 Zabiele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Zabiele 229, 18-500 Zabiele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-17:00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28.06.2018</w:t>
            </w:r>
          </w:p>
        </w:tc>
        <w:tc>
          <w:tcPr>
            <w:tcW w:w="1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shd w:val="clear" w:color="000000" w:fill="FFFFFF"/>
          </w:tcPr>
          <w:p w:rsidR="008D32E1" w:rsidRPr="00070E1A" w:rsidRDefault="008D32E1" w:rsidP="008D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</w:tcPr>
          <w:p w:rsidR="008D32E1" w:rsidRPr="00070E1A" w:rsidRDefault="008D32E1" w:rsidP="008D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D32E1" w:rsidRPr="00070E1A" w:rsidTr="00294DDF">
        <w:trPr>
          <w:gridAfter w:val="1"/>
          <w:wAfter w:w="10" w:type="dxa"/>
          <w:trHeight w:val="333"/>
        </w:trPr>
        <w:tc>
          <w:tcPr>
            <w:tcW w:w="1134" w:type="dxa"/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3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Usługi Projektowo-Kosztorysowe i Budowlane Jerzy Stanisławski w Kolnie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Technik prac biurowych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Marii Konopnickiej 3A m. 10, 18-500 Kolno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Marii Konopnickiej 3A m. 10, 18-500 Kolno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-15:30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28.06.2018</w:t>
            </w:r>
          </w:p>
        </w:tc>
        <w:tc>
          <w:tcPr>
            <w:tcW w:w="1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shd w:val="clear" w:color="000000" w:fill="FFFFFF"/>
          </w:tcPr>
          <w:p w:rsidR="008D32E1" w:rsidRPr="00070E1A" w:rsidRDefault="008D32E1" w:rsidP="008D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</w:tcPr>
          <w:p w:rsidR="008D32E1" w:rsidRPr="00070E1A" w:rsidRDefault="008D32E1" w:rsidP="008D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D32E1" w:rsidRPr="00070E1A" w:rsidTr="00294DDF">
        <w:trPr>
          <w:gridAfter w:val="1"/>
          <w:wAfter w:w="10" w:type="dxa"/>
          <w:trHeight w:val="333"/>
        </w:trPr>
        <w:tc>
          <w:tcPr>
            <w:tcW w:w="1134" w:type="dxa"/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3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Usługi Transportowe Alfred Święczkowski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Magazynier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Stary Gromadzyn 8, 18-500 Stary Gromadzyn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Stary Gromadzyn 8, 18-500 Stary Gromadzyn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-16:00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28.06.2018</w:t>
            </w:r>
          </w:p>
        </w:tc>
        <w:tc>
          <w:tcPr>
            <w:tcW w:w="1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shd w:val="clear" w:color="000000" w:fill="FFFFFF"/>
          </w:tcPr>
          <w:p w:rsidR="008D32E1" w:rsidRPr="00070E1A" w:rsidRDefault="008D32E1" w:rsidP="008D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</w:tcPr>
          <w:p w:rsidR="008D32E1" w:rsidRPr="00070E1A" w:rsidRDefault="008D32E1" w:rsidP="008D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D32E1" w:rsidRPr="00070E1A" w:rsidTr="00294DDF">
        <w:trPr>
          <w:gridAfter w:val="1"/>
          <w:wAfter w:w="10" w:type="dxa"/>
          <w:trHeight w:val="333"/>
        </w:trPr>
        <w:tc>
          <w:tcPr>
            <w:tcW w:w="1134" w:type="dxa"/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3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Auto-</w:t>
            </w:r>
            <w:proofErr w:type="spellStart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Moto</w:t>
            </w:r>
            <w:proofErr w:type="spellEnd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-Sport S.C. Jarosław Chutkowski, Tomasz Chutkowski, Adam Chutkowski w Kolnie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Magazynier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46L, 18-500 Kolno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46L, 18-500 Kolno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/18/0359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  <w:r w:rsidR="00C22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-16:00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29.06.2018</w:t>
            </w:r>
          </w:p>
        </w:tc>
        <w:tc>
          <w:tcPr>
            <w:tcW w:w="1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shd w:val="clear" w:color="000000" w:fill="FFFFFF"/>
          </w:tcPr>
          <w:p w:rsidR="008D32E1" w:rsidRPr="00070E1A" w:rsidRDefault="008D32E1" w:rsidP="008D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</w:tcPr>
          <w:p w:rsidR="008D32E1" w:rsidRPr="00070E1A" w:rsidRDefault="008D32E1" w:rsidP="008D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D32E1" w:rsidRPr="00070E1A" w:rsidTr="00294DDF">
        <w:trPr>
          <w:gridAfter w:val="1"/>
          <w:wAfter w:w="10" w:type="dxa"/>
          <w:trHeight w:val="333"/>
        </w:trPr>
        <w:tc>
          <w:tcPr>
            <w:tcW w:w="1134" w:type="dxa"/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3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Powiatowy Urząd Pracy w Kolnie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Technik prac biurowych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46, 18-500 Kolno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46, 18-500 Kolno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/18/0402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07:30</w:t>
            </w:r>
            <w:r w:rsidR="00C22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-15:30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31.07.2018</w:t>
            </w:r>
          </w:p>
        </w:tc>
        <w:tc>
          <w:tcPr>
            <w:tcW w:w="1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01.08.2018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32E1" w:rsidRPr="008D32E1" w:rsidRDefault="008D32E1" w:rsidP="008D32E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shd w:val="clear" w:color="000000" w:fill="FFFFFF"/>
          </w:tcPr>
          <w:p w:rsidR="008D32E1" w:rsidRPr="008D32E1" w:rsidRDefault="008D32E1" w:rsidP="008D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</w:tcPr>
          <w:p w:rsidR="008D32E1" w:rsidRPr="00070E1A" w:rsidRDefault="008D32E1" w:rsidP="008D3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AimControllers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Maciej Góralczyk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Obsługa klienta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Zabiele 184,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8-500 Kolno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Zabiele 184,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8-500 Kolno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2C4D42" w:rsidP="002C4D42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5F4">
              <w:rPr>
                <w:rFonts w:ascii="Times New Roman" w:hAnsi="Times New Roman" w:cs="Times New Roman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sz w:val="16"/>
                <w:szCs w:val="16"/>
              </w:rPr>
              <w:t>/18/0003</w:t>
            </w:r>
          </w:p>
          <w:p w:rsidR="002C4D42" w:rsidRPr="00D975F4" w:rsidRDefault="002C4D42" w:rsidP="002C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42" w:rsidRPr="00D975F4" w:rsidRDefault="002C4D42" w:rsidP="002C4D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 –16:00</w:t>
            </w:r>
          </w:p>
          <w:p w:rsidR="00367B78" w:rsidRPr="00D975F4" w:rsidRDefault="00367B78" w:rsidP="00367B78">
            <w:pPr>
              <w:ind w:left="-345" w:firstLine="34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29.01.2018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AUTOSERWIS JAKACKI Stacja Kontroli Pojazdów Joanna </w:t>
            </w: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Jakacka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Mechanik samochodowy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Witosa 2,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18-516 Mały Płock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2C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Witosa 2,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18-516 Mały Płock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D975F4" w:rsidRDefault="002C4D42" w:rsidP="00367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/18/0004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2C4D42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29.01.2018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31.07.2018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PHU Zbigniew </w:t>
            </w: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Podsiad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24,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24,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2C4D42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/18/0005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2C4D42" w:rsidP="002C4D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10:00 -18:00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29.01.2018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31.07.2018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ind w:left="-70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„KOLBUD” S.J. Waldemar </w:t>
            </w:r>
          </w:p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Bogumiła Skrodzcy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Murarz - tynkarz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D42" w:rsidRPr="00D975F4" w:rsidRDefault="002C4D42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/18/0009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2C4D42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08:00–16:00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31.01.2018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31.07.2018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PHU „Maja” s.c. B. Banach, M. Szablak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Kolejowa 1A,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Kolejowa 1A,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EB5" w:rsidRPr="00D975F4" w:rsidRDefault="004E7EB5" w:rsidP="00367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/18/0015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4E7EB5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09:00–17:00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15.02.2018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14.08.2018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Jan Kurpiewski Przedsiębiorstwo Handlowo – Usługowe „Kurpiewski”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 w stacji paliw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Strusia 9,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18-400 Łomża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51,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4E7EB5" w:rsidP="004E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B5" w:rsidRPr="00D975F4" w:rsidRDefault="004E7EB5" w:rsidP="004E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 –18:00</w:t>
            </w:r>
          </w:p>
          <w:p w:rsidR="00367B78" w:rsidRPr="00D975F4" w:rsidRDefault="004E7EB5" w:rsidP="004E7E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18:00–06:00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01.03.2018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31.08.2018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Joanna </w:t>
            </w: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Chrypankowska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Salon Fryzjerski „Joanna”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fryzjer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Lachowo 42,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Lachowo 42,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EB5" w:rsidRPr="00D975F4" w:rsidRDefault="004E7EB5" w:rsidP="004E7E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/18/0018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B5" w:rsidRPr="00D975F4" w:rsidRDefault="004E7EB5" w:rsidP="004E7EB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09:00–17:00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01.03.2018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31.08.2018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Delikatesy „U Jacka” Rafał Mariusz Jackowski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Czerwone 250, 18-500 Kolno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Czerwone 250,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EB5" w:rsidRPr="00D975F4" w:rsidRDefault="004E7EB5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/18/0019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B5" w:rsidRPr="00D975F4" w:rsidRDefault="004E7EB5" w:rsidP="004E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06:00–14:00</w:t>
            </w:r>
          </w:p>
          <w:p w:rsidR="00367B78" w:rsidRPr="00D975F4" w:rsidRDefault="004E7EB5" w:rsidP="004E7E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14:00–22:00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01.03.2018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31.08.2018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GETMOR Sp. z </w:t>
            </w: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o.o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Chrzanowo 28, 06-225 Chrzanowo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67a,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6A3" w:rsidRPr="00D975F4" w:rsidRDefault="009636A3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/18/0020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A3" w:rsidRPr="00D975F4" w:rsidRDefault="009636A3" w:rsidP="0096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06:00–14:00</w:t>
            </w:r>
          </w:p>
          <w:p w:rsidR="00367B78" w:rsidRPr="00D975F4" w:rsidRDefault="009636A3" w:rsidP="00963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10:00–18:00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01.03.2018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31.08.2018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AB76EA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24.08.2018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4B3E21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przerwanie</w:t>
            </w: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„KOLBUD” S.J. Waldemar </w:t>
            </w:r>
          </w:p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 Bogumiła Skrodzcy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Murarz - tynkarz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6A3" w:rsidRPr="00D975F4" w:rsidRDefault="009636A3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/18/003</w:t>
            </w:r>
            <w:r w:rsidR="004B3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9636A3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8:00 – 16:00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28.03.2018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01.04.2018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30.09.2018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4B3E21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12.04.2018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4B3E21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przerwanie</w:t>
            </w:r>
            <w:bookmarkStart w:id="0" w:name="_GoBack"/>
            <w:bookmarkEnd w:id="0"/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Gminny Ośrodek Kultury w Turośli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Akacjowa 2, 18-525 Turośl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Akacjowa 2, 18-525 Turośl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6A3" w:rsidRPr="00D975F4" w:rsidRDefault="009636A3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/18/0036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6A3" w:rsidRPr="00D975F4" w:rsidRDefault="009636A3" w:rsidP="0096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10:00–18:00</w:t>
            </w:r>
          </w:p>
          <w:p w:rsidR="00367B78" w:rsidRPr="00D975F4" w:rsidRDefault="009636A3" w:rsidP="00963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12:00–20:00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28.03.2018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01.04.2018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30.09.2018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Supermarket „Jagódka” Jadwiga Czerwińska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Sienkiewicza 36,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Sienkiewicza 36,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0F" w:rsidRPr="00D975F4" w:rsidRDefault="00650A0F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/18/0037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0F" w:rsidRPr="00D975F4" w:rsidRDefault="00650A0F" w:rsidP="0065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05:30–13:30</w:t>
            </w:r>
          </w:p>
          <w:p w:rsidR="00367B78" w:rsidRPr="00D975F4" w:rsidRDefault="00650A0F" w:rsidP="00650A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13:30–21:30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01.05.2018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31.10.2018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4B3E21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30.06.2018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4B3E21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przerwanie</w:t>
            </w: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VENA Mariusz Zalewski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Szwaczka maszynowa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Handlowa 7, 15-399 Białystok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 H,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0F" w:rsidRPr="00D975F4" w:rsidRDefault="00650A0F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/18/0038</w:t>
            </w:r>
          </w:p>
          <w:p w:rsidR="00367B78" w:rsidRPr="00D975F4" w:rsidRDefault="00367B78" w:rsidP="0065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650A0F" w:rsidP="0065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06:00–14:00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01.04.2018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30.09.2018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Apteka „Panaceum” Jadwiga Janocha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farmaceutyczny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13,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Sieć Aptek Jadwiga Janocha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0F" w:rsidRPr="00D975F4" w:rsidRDefault="00650A0F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/18/0042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0F" w:rsidRPr="00D975F4" w:rsidRDefault="00650A0F" w:rsidP="0065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06:00–14:00</w:t>
            </w:r>
          </w:p>
          <w:p w:rsidR="00367B78" w:rsidRPr="00D975F4" w:rsidRDefault="00650A0F" w:rsidP="00650A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14:00–22:00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06.04.2018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09.04.2018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08.10.2018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Gabinet Kosmetyczny Joanna Kowalczyk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kosmetyczka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13,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13,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0F" w:rsidRPr="00D975F4" w:rsidRDefault="00650A0F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/18/0043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A0F" w:rsidRPr="00D975F4" w:rsidRDefault="00650A0F" w:rsidP="0065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09:00–17:00</w:t>
            </w:r>
          </w:p>
          <w:p w:rsidR="00367B78" w:rsidRPr="00D975F4" w:rsidRDefault="00650A0F" w:rsidP="00650A0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10:00–18:00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06.04.2018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09.04.2018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08.10.2018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Biuro Pośrednictwa Ubezpieczeniowego </w:t>
            </w: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„WEST” Jerzy Wesołowski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Technik prac biurowych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Dolna 9, 19-200 Grajewo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13,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0F" w:rsidRPr="00D975F4" w:rsidRDefault="00650A0F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/18/0050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650A0F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08:00–16:00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30.04.2018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01.05.2018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31.10.2018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PLUMBER Sławomir Sobociński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hydraulik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Rogienice Wielkie, ul. Długa 27, 18-516 Mały Płock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Rogienice Wielkie, ul. Długa 27, 18-516 Mały Płock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636" w:rsidRPr="00D975F4" w:rsidRDefault="00A03636" w:rsidP="00367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/18/0051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A03636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07:00–15:00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30.04.2018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01.05.2018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31.10.2018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Szpital Ogólny w Kolnie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fizjoterapeuta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636" w:rsidRPr="00D975F4" w:rsidRDefault="00A03636" w:rsidP="00367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/18/0053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A03636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08:00–15:35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28.05.2018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01.06.2018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E45" w:rsidRPr="00D975F4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3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AGROPASZE Szymański Zbigniew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Targowa 2, 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Kąty 169, 18-516 Mały Płock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636" w:rsidRPr="00D975F4" w:rsidRDefault="00A03636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/18/0054</w:t>
            </w:r>
          </w:p>
          <w:p w:rsidR="00367B78" w:rsidRPr="00D975F4" w:rsidRDefault="00367B78" w:rsidP="0036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A03636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08:00–15:00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28.05.2018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01.06.2018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D975F4" w:rsidRDefault="00367B78" w:rsidP="00367B7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B78" w:rsidRPr="00D975F4" w:rsidRDefault="00367B78" w:rsidP="00367B7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7B78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0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B78" w:rsidRPr="00D975F4" w:rsidRDefault="00367B78" w:rsidP="00D868C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b/>
                <w:sz w:val="16"/>
                <w:szCs w:val="16"/>
              </w:rPr>
              <w:t>Forma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7B78" w:rsidRPr="00D975F4" w:rsidRDefault="00367B78" w:rsidP="00D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hAnsi="Times New Roman" w:cs="Times New Roman"/>
                <w:b/>
                <w:sz w:val="16"/>
                <w:szCs w:val="16"/>
              </w:rPr>
              <w:t>Nazwa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7B78" w:rsidRPr="00D975F4" w:rsidRDefault="00367B78" w:rsidP="00D868C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b/>
                <w:sz w:val="16"/>
                <w:szCs w:val="16"/>
              </w:rPr>
              <w:t>Dane adresowe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7B78" w:rsidRPr="00D975F4" w:rsidRDefault="00367B78" w:rsidP="00D868C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5F4">
              <w:rPr>
                <w:rFonts w:ascii="Times New Roman" w:hAnsi="Times New Roman" w:cs="Times New Roman"/>
                <w:b/>
                <w:sz w:val="16"/>
                <w:szCs w:val="16"/>
              </w:rPr>
              <w:t>Nr umowy i data zawarcia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7B78" w:rsidRPr="00D975F4" w:rsidRDefault="00367B78" w:rsidP="00D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Data otwarcia działalności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7B78" w:rsidRPr="00D975F4" w:rsidRDefault="00367B78" w:rsidP="00D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Data zakończenia udziału w projekcie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8" w:rsidRPr="00D975F4" w:rsidRDefault="00367B78" w:rsidP="00D8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975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367B78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Dotacje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Rav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 xml:space="preserve"> – Bud </w:t>
            </w:r>
          </w:p>
          <w:p w:rsidR="00367B78" w:rsidRPr="00070E1A" w:rsidRDefault="00367B7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Rafał Rogiński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Zabiele 77</w:t>
            </w:r>
          </w:p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18-500 Kolno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/045/18/1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.0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67B78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78" w:rsidRDefault="00367B78" w:rsidP="00D868CC">
            <w:r w:rsidRPr="00047A08">
              <w:rPr>
                <w:rFonts w:ascii="Times New Roman" w:hAnsi="Times New Roman" w:cs="Times New Roman"/>
                <w:sz w:val="16"/>
                <w:szCs w:val="16"/>
              </w:rPr>
              <w:t>Dotacje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AUTO-DAN SERVICE</w:t>
            </w:r>
          </w:p>
          <w:p w:rsidR="00367B78" w:rsidRPr="00070E1A" w:rsidRDefault="00367B7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Daniel Mikulski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18-525 Turośl  ul. Grunwaldzka 21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/045/18/2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67B78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78" w:rsidRDefault="00367B78" w:rsidP="00D868CC">
            <w:r w:rsidRPr="00047A08">
              <w:rPr>
                <w:rFonts w:ascii="Times New Roman" w:hAnsi="Times New Roman" w:cs="Times New Roman"/>
                <w:sz w:val="16"/>
                <w:szCs w:val="16"/>
              </w:rPr>
              <w:t>Dotacje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AnimalVet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7B78" w:rsidRPr="00070E1A" w:rsidRDefault="00367B7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Olga Orłowska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18-500 Kolno   ul. Armii Krajowej 78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/045/18/3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67B78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78" w:rsidRDefault="00367B78" w:rsidP="00D868CC">
            <w:r w:rsidRPr="00047A08">
              <w:rPr>
                <w:rFonts w:ascii="Times New Roman" w:hAnsi="Times New Roman" w:cs="Times New Roman"/>
                <w:sz w:val="16"/>
                <w:szCs w:val="16"/>
              </w:rPr>
              <w:t>Dotacje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Usługi Remontowo Budowlane</w:t>
            </w:r>
          </w:p>
          <w:p w:rsidR="00367B78" w:rsidRPr="00070E1A" w:rsidRDefault="00367B7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Damian Stańczyk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18-500 Kolno   ul. 11 Listopada 14 m. 1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/045/18/4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67B78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78" w:rsidRDefault="00367B78" w:rsidP="00D868CC">
            <w:r w:rsidRPr="00047A08">
              <w:rPr>
                <w:rFonts w:ascii="Times New Roman" w:hAnsi="Times New Roman" w:cs="Times New Roman"/>
                <w:sz w:val="16"/>
                <w:szCs w:val="16"/>
              </w:rPr>
              <w:t>Dotacje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Sebastian Szablak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18-500 Kolno   ul. Kolejowa 2L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/045/18/5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67B78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78" w:rsidRDefault="00367B78" w:rsidP="00D868CC">
            <w:r w:rsidRPr="00047A08">
              <w:rPr>
                <w:rFonts w:ascii="Times New Roman" w:hAnsi="Times New Roman" w:cs="Times New Roman"/>
                <w:sz w:val="16"/>
                <w:szCs w:val="16"/>
              </w:rPr>
              <w:t>Dotacje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Adrian Banach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18-500 Kolno   ul. Kolejowa 2L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/045/18/6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67B78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78" w:rsidRDefault="00367B78" w:rsidP="00D868CC">
            <w:r w:rsidRPr="00047A08">
              <w:rPr>
                <w:rFonts w:ascii="Times New Roman" w:hAnsi="Times New Roman" w:cs="Times New Roman"/>
                <w:sz w:val="16"/>
                <w:szCs w:val="16"/>
              </w:rPr>
              <w:t>Dotacje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7C72B2">
              <w:rPr>
                <w:rFonts w:ascii="Times New Roman" w:hAnsi="Times New Roman" w:cs="Times New Roman"/>
                <w:sz w:val="16"/>
                <w:szCs w:val="16"/>
              </w:rPr>
              <w:t>Damian Kuliś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18-525 Turośl  ul. Jana Pawła II 60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/045/18/7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DA4AE3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01.07.2018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67B78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78" w:rsidRDefault="00367B78" w:rsidP="00D868CC">
            <w:r w:rsidRPr="00047A08">
              <w:rPr>
                <w:rFonts w:ascii="Times New Roman" w:hAnsi="Times New Roman" w:cs="Times New Roman"/>
                <w:sz w:val="16"/>
                <w:szCs w:val="16"/>
              </w:rPr>
              <w:t>Dotacje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NEW HOME FLORCZYK </w:t>
            </w:r>
          </w:p>
          <w:p w:rsidR="00367B78" w:rsidRPr="00070E1A" w:rsidRDefault="00367B7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MATEUSZ FLORCZYK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18-516 Mały Płock ul. Ignacego Potocznego 24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/045/18/8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67B78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78" w:rsidRDefault="00367B78" w:rsidP="00D868CC">
            <w:r w:rsidRPr="00047A08">
              <w:rPr>
                <w:rFonts w:ascii="Times New Roman" w:hAnsi="Times New Roman" w:cs="Times New Roman"/>
                <w:sz w:val="16"/>
                <w:szCs w:val="16"/>
              </w:rPr>
              <w:t>Dotacje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7C72B2" w:rsidRDefault="00DA4AE3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Usługi Budowlane </w:t>
            </w:r>
            <w:r w:rsidR="00367B78" w:rsidRPr="007C72B2">
              <w:rPr>
                <w:rFonts w:ascii="Times New Roman" w:hAnsi="Times New Roman" w:cs="Times New Roman"/>
                <w:sz w:val="16"/>
                <w:szCs w:val="16"/>
              </w:rPr>
              <w:t>Rafał Kozikowski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Default="00E437E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8F50D4">
              <w:rPr>
                <w:rFonts w:ascii="Times New Roman" w:hAnsi="Times New Roman" w:cs="Times New Roman"/>
                <w:sz w:val="16"/>
                <w:szCs w:val="16"/>
              </w:rPr>
              <w:t>l. Wojska Polskiego 50</w:t>
            </w:r>
          </w:p>
          <w:p w:rsidR="008F50D4" w:rsidRPr="00070E1A" w:rsidRDefault="008F50D4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– 500 Kolno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/045/18/9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E437E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04.07.2018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67B78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78" w:rsidRDefault="00367B78" w:rsidP="00D868CC">
            <w:r w:rsidRPr="00047A08">
              <w:rPr>
                <w:rFonts w:ascii="Times New Roman" w:hAnsi="Times New Roman" w:cs="Times New Roman"/>
                <w:sz w:val="16"/>
                <w:szCs w:val="16"/>
              </w:rPr>
              <w:t>Dotacje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7C72B2" w:rsidRDefault="00E437E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Usługi Ogrodnicze </w:t>
            </w:r>
            <w:r w:rsidR="00367B78" w:rsidRPr="007C72B2">
              <w:rPr>
                <w:rFonts w:ascii="Times New Roman" w:hAnsi="Times New Roman" w:cs="Times New Roman"/>
                <w:sz w:val="16"/>
                <w:szCs w:val="16"/>
              </w:rPr>
              <w:t>Ewelina Sówka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E1A">
              <w:rPr>
                <w:rFonts w:ascii="Times New Roman" w:hAnsi="Times New Roman" w:cs="Times New Roman"/>
                <w:sz w:val="16"/>
                <w:szCs w:val="16"/>
              </w:rPr>
              <w:t xml:space="preserve">Czerwone 274 18-500 Kolno 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/045/18/10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E437E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01.07.2018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67B78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B78" w:rsidRDefault="00367B78" w:rsidP="00D868CC">
            <w:r w:rsidRPr="00047A08">
              <w:rPr>
                <w:rFonts w:ascii="Times New Roman" w:hAnsi="Times New Roman" w:cs="Times New Roman"/>
                <w:sz w:val="16"/>
                <w:szCs w:val="16"/>
              </w:rPr>
              <w:t>Dotacje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7C72B2" w:rsidRDefault="00367B7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72B2">
              <w:rPr>
                <w:rFonts w:ascii="Times New Roman" w:hAnsi="Times New Roman" w:cs="Times New Roman"/>
                <w:sz w:val="16"/>
                <w:szCs w:val="16"/>
              </w:rPr>
              <w:t>Łukasz Kamiński</w:t>
            </w:r>
            <w:r w:rsidR="00E437E8">
              <w:rPr>
                <w:rFonts w:ascii="Times New Roman" w:hAnsi="Times New Roman" w:cs="Times New Roman"/>
                <w:sz w:val="16"/>
                <w:szCs w:val="16"/>
              </w:rPr>
              <w:t xml:space="preserve"> Usługi Dekarskie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Rudka-Skroda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 xml:space="preserve"> 10 18-516 Mały Płock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/045/18/11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E437E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06.07.2018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.0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070E1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B78" w:rsidRPr="00070E1A" w:rsidRDefault="00367B7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437E8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7E8" w:rsidRPr="00047A08" w:rsidRDefault="00E437E8" w:rsidP="00D8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Dotacje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E8" w:rsidRPr="007C72B2" w:rsidRDefault="00E437E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Dan -Vet Daniel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Kurzątkowski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E8" w:rsidRDefault="00E437E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Sokoły 14</w:t>
            </w:r>
          </w:p>
          <w:p w:rsidR="00E437E8" w:rsidRPr="00070E1A" w:rsidRDefault="00E437E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18 -520 Stawiski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E8" w:rsidRPr="00070E1A" w:rsidRDefault="00E437E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/045/18/1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E8" w:rsidRDefault="00E437E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10.07.2018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E8" w:rsidRPr="00070E1A" w:rsidRDefault="00E437E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04.07.2018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7E8" w:rsidRPr="00070E1A" w:rsidRDefault="00E437E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437E8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7E8" w:rsidRPr="00047A08" w:rsidRDefault="00E437E8" w:rsidP="00D8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Dotacje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E8" w:rsidRPr="007C72B2" w:rsidRDefault="00E437E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Dotyk Piękna – Salon Kosmetyczny Patrycja Sekścińska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E8" w:rsidRDefault="00E437E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Senatorska 21</w:t>
            </w:r>
          </w:p>
          <w:p w:rsidR="00E437E8" w:rsidRPr="00070E1A" w:rsidRDefault="00E437E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– 500 Kolno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E8" w:rsidRPr="00070E1A" w:rsidRDefault="00E437E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/045/18/1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E8" w:rsidRDefault="00E437E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15.08.2018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E8" w:rsidRPr="00070E1A" w:rsidRDefault="00E437E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27.07.2018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7E8" w:rsidRPr="00070E1A" w:rsidRDefault="00E437E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437E8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7E8" w:rsidRPr="00047A08" w:rsidRDefault="00E437E8" w:rsidP="00D8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Dotacje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E8" w:rsidRPr="007C72B2" w:rsidRDefault="00E437E8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Maciej Gardocki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E8" w:rsidRDefault="00E437E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Kąty 3</w:t>
            </w:r>
          </w:p>
          <w:p w:rsidR="00E437E8" w:rsidRPr="00070E1A" w:rsidRDefault="00E437E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– 516 Mały Płock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E8" w:rsidRPr="00070E1A" w:rsidRDefault="00E437E8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/045/18/1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E8" w:rsidRDefault="00E437E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01.09.2018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7E8" w:rsidRPr="00070E1A" w:rsidRDefault="00E437E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15.08.2018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7E8" w:rsidRPr="00070E1A" w:rsidRDefault="00E437E8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A4AE3" w:rsidRPr="00070E1A" w:rsidTr="002C4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AE3" w:rsidRPr="00047A08" w:rsidRDefault="00DA4AE3" w:rsidP="00D8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Dotacje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AE3" w:rsidRDefault="00DA4AE3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Kancelaria Adwokacka </w:t>
            </w:r>
          </w:p>
          <w:p w:rsidR="00DA4AE3" w:rsidRPr="007C72B2" w:rsidRDefault="00DA4AE3" w:rsidP="00D8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Adwokat Adrian Grabowski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AE3" w:rsidRDefault="00DA4AE3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Kolejowa 2 lok.1</w:t>
            </w:r>
          </w:p>
          <w:p w:rsidR="00DA4AE3" w:rsidRPr="00070E1A" w:rsidRDefault="00DA4AE3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18 -500 Kolno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AE3" w:rsidRPr="00070E1A" w:rsidRDefault="00DA4AE3" w:rsidP="00D868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UmDzGosOg</w:t>
            </w:r>
            <w:proofErr w:type="spellEnd"/>
            <w:r w:rsidRPr="00070E1A">
              <w:rPr>
                <w:rFonts w:ascii="Times New Roman" w:hAnsi="Times New Roman" w:cs="Times New Roman"/>
                <w:sz w:val="16"/>
                <w:szCs w:val="16"/>
              </w:rPr>
              <w:t>/045/18/1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AE3" w:rsidRPr="00070E1A" w:rsidRDefault="00DA4AE3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08.10.2018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AE3" w:rsidRPr="00070E1A" w:rsidRDefault="00DA4AE3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04.10.2018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AE3" w:rsidRPr="00070E1A" w:rsidRDefault="00DA4AE3" w:rsidP="00D8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67B78" w:rsidRPr="00367B78" w:rsidRDefault="00367B78" w:rsidP="00367B78"/>
    <w:p w:rsidR="00FA0C31" w:rsidRPr="00070E1A" w:rsidRDefault="00FA0C31" w:rsidP="00070E1A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FA0C31" w:rsidRPr="00070E1A" w:rsidSect="002C4D42">
      <w:headerReference w:type="default" r:id="rId6"/>
      <w:pgSz w:w="16838" w:h="11906" w:orient="landscape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C8C" w:rsidRDefault="007D6C8C" w:rsidP="00C3538C">
      <w:pPr>
        <w:spacing w:after="0" w:line="240" w:lineRule="auto"/>
      </w:pPr>
      <w:r>
        <w:separator/>
      </w:r>
    </w:p>
  </w:endnote>
  <w:endnote w:type="continuationSeparator" w:id="0">
    <w:p w:rsidR="007D6C8C" w:rsidRDefault="007D6C8C" w:rsidP="00C3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C8C" w:rsidRDefault="007D6C8C" w:rsidP="00C3538C">
      <w:pPr>
        <w:spacing w:after="0" w:line="240" w:lineRule="auto"/>
      </w:pPr>
      <w:r>
        <w:separator/>
      </w:r>
    </w:p>
  </w:footnote>
  <w:footnote w:type="continuationSeparator" w:id="0">
    <w:p w:rsidR="007D6C8C" w:rsidRDefault="007D6C8C" w:rsidP="00C3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D4" w:rsidRDefault="008F50D4" w:rsidP="00C3538C">
    <w:pPr>
      <w:pStyle w:val="Nagwek"/>
      <w:ind w:left="-851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1765935</wp:posOffset>
          </wp:positionH>
          <wp:positionV relativeFrom="paragraph">
            <wp:posOffset>-126365</wp:posOffset>
          </wp:positionV>
          <wp:extent cx="4448175" cy="82486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o_wer_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414"/>
                  <a:stretch/>
                </pic:blipFill>
                <pic:spPr bwMode="auto">
                  <a:xfrm>
                    <a:off x="0" y="0"/>
                    <a:ext cx="4448175" cy="8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BF3FBF1" wp14:editId="2A14F9BC">
          <wp:simplePos x="0" y="0"/>
          <wp:positionH relativeFrom="column">
            <wp:posOffset>6096000</wp:posOffset>
          </wp:positionH>
          <wp:positionV relativeFrom="paragraph">
            <wp:posOffset>-125095</wp:posOffset>
          </wp:positionV>
          <wp:extent cx="2284357" cy="628650"/>
          <wp:effectExtent l="0" t="0" r="190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powp_2018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09" t="-5960" b="-1"/>
                  <a:stretch/>
                </pic:blipFill>
                <pic:spPr bwMode="auto">
                  <a:xfrm>
                    <a:off x="0" y="0"/>
                    <a:ext cx="2284357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50D4" w:rsidRDefault="008F50D4" w:rsidP="00C3538C">
    <w:pPr>
      <w:pStyle w:val="Nagwek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8C"/>
    <w:rsid w:val="000559F0"/>
    <w:rsid w:val="00070E1A"/>
    <w:rsid w:val="00110D9F"/>
    <w:rsid w:val="00152F01"/>
    <w:rsid w:val="001928F5"/>
    <w:rsid w:val="001F31AF"/>
    <w:rsid w:val="0021057A"/>
    <w:rsid w:val="00255183"/>
    <w:rsid w:val="00264BBF"/>
    <w:rsid w:val="002C4D42"/>
    <w:rsid w:val="0031126D"/>
    <w:rsid w:val="00316175"/>
    <w:rsid w:val="003224D0"/>
    <w:rsid w:val="00367B78"/>
    <w:rsid w:val="003A4E9F"/>
    <w:rsid w:val="003A5BC9"/>
    <w:rsid w:val="003D0233"/>
    <w:rsid w:val="004B3E21"/>
    <w:rsid w:val="004E7EB5"/>
    <w:rsid w:val="00592885"/>
    <w:rsid w:val="005D4982"/>
    <w:rsid w:val="006332A6"/>
    <w:rsid w:val="00650A0F"/>
    <w:rsid w:val="007B14E2"/>
    <w:rsid w:val="007C72B2"/>
    <w:rsid w:val="007D6C8C"/>
    <w:rsid w:val="00896E45"/>
    <w:rsid w:val="008D327E"/>
    <w:rsid w:val="008D32E1"/>
    <w:rsid w:val="008E4A9D"/>
    <w:rsid w:val="008F50D4"/>
    <w:rsid w:val="00926169"/>
    <w:rsid w:val="009636A3"/>
    <w:rsid w:val="009B4368"/>
    <w:rsid w:val="009C21DC"/>
    <w:rsid w:val="00A03636"/>
    <w:rsid w:val="00A446BE"/>
    <w:rsid w:val="00AB76EA"/>
    <w:rsid w:val="00BA6B96"/>
    <w:rsid w:val="00C2274E"/>
    <w:rsid w:val="00C30A8D"/>
    <w:rsid w:val="00C3538C"/>
    <w:rsid w:val="00C41A2B"/>
    <w:rsid w:val="00C964AF"/>
    <w:rsid w:val="00D75ED0"/>
    <w:rsid w:val="00D868CC"/>
    <w:rsid w:val="00D975F4"/>
    <w:rsid w:val="00DA4AE3"/>
    <w:rsid w:val="00E437E8"/>
    <w:rsid w:val="00E9665C"/>
    <w:rsid w:val="00EF405B"/>
    <w:rsid w:val="00F02CFF"/>
    <w:rsid w:val="00FA0C31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AACC0"/>
  <w15:chartTrackingRefBased/>
  <w15:docId w15:val="{D2B2C79F-154F-4991-BC3A-4846585E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38C"/>
  </w:style>
  <w:style w:type="paragraph" w:styleId="Stopka">
    <w:name w:val="footer"/>
    <w:basedOn w:val="Normalny"/>
    <w:link w:val="Stopka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38C"/>
  </w:style>
  <w:style w:type="numbering" w:customStyle="1" w:styleId="Bezlisty1">
    <w:name w:val="Bez listy1"/>
    <w:next w:val="Bezlisty"/>
    <w:uiPriority w:val="99"/>
    <w:semiHidden/>
    <w:unhideWhenUsed/>
    <w:rsid w:val="00EF405B"/>
  </w:style>
  <w:style w:type="character" w:styleId="Hipercze">
    <w:name w:val="Hyperlink"/>
    <w:basedOn w:val="Domylnaczcionkaakapitu"/>
    <w:uiPriority w:val="99"/>
    <w:semiHidden/>
    <w:unhideWhenUsed/>
    <w:rsid w:val="00EF405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405B"/>
    <w:rPr>
      <w:color w:val="954F72"/>
      <w:u w:val="single"/>
    </w:rPr>
  </w:style>
  <w:style w:type="paragraph" w:customStyle="1" w:styleId="msonormal0">
    <w:name w:val="msonormal"/>
    <w:basedOn w:val="Normalny"/>
    <w:rsid w:val="00EF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F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F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EF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EF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2C4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4571</Words>
  <Characters>27431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Kokoszko</dc:creator>
  <cp:keywords/>
  <dc:description/>
  <cp:lastModifiedBy>Anna Pupek</cp:lastModifiedBy>
  <cp:revision>43</cp:revision>
  <dcterms:created xsi:type="dcterms:W3CDTF">2018-03-09T12:43:00Z</dcterms:created>
  <dcterms:modified xsi:type="dcterms:W3CDTF">2018-11-08T10:01:00Z</dcterms:modified>
</cp:coreProperties>
</file>